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C2B28" w14:textId="49BD0716" w:rsidR="00187F9D" w:rsidRPr="00EA495B" w:rsidRDefault="00974118" w:rsidP="005178BE">
      <w:pPr>
        <w:jc w:val="center"/>
        <w:rPr>
          <w:rFonts w:ascii="Arial" w:hAnsi="Arial" w:cs="Arial"/>
          <w:b/>
          <w:bCs/>
          <w:color w:val="538135" w:themeColor="accent6" w:themeShade="BF"/>
          <w:sz w:val="48"/>
          <w:szCs w:val="48"/>
        </w:rPr>
      </w:pPr>
      <w:r w:rsidRPr="00EA495B">
        <w:rPr>
          <w:rFonts w:ascii="Arial" w:hAnsi="Arial" w:cs="Arial"/>
          <w:b/>
          <w:bCs/>
          <w:color w:val="538135" w:themeColor="accent6" w:themeShade="BF"/>
          <w:sz w:val="48"/>
          <w:szCs w:val="48"/>
        </w:rPr>
        <w:t>Foreningskalender 202</w:t>
      </w:r>
      <w:r w:rsidR="00EA495B" w:rsidRPr="00EA495B">
        <w:rPr>
          <w:rFonts w:ascii="Arial" w:hAnsi="Arial" w:cs="Arial"/>
          <w:b/>
          <w:bCs/>
          <w:color w:val="538135" w:themeColor="accent6" w:themeShade="BF"/>
          <w:sz w:val="48"/>
          <w:szCs w:val="48"/>
        </w:rPr>
        <w:t>5</w:t>
      </w:r>
    </w:p>
    <w:p w14:paraId="50ACFD17" w14:textId="5F8BCB02" w:rsidR="000F59FD" w:rsidRPr="00EA495B" w:rsidRDefault="00C64792" w:rsidP="005178BE">
      <w:pPr>
        <w:jc w:val="center"/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</w:pPr>
      <w:r w:rsidRPr="00EA495B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 xml:space="preserve">For de folkeoplysende foreninger i </w:t>
      </w:r>
      <w:r w:rsidR="000F59FD" w:rsidRPr="00EA495B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>Albertslund Kommune</w:t>
      </w:r>
    </w:p>
    <w:tbl>
      <w:tblPr>
        <w:tblStyle w:val="Tabel-Gitter"/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6081"/>
      </w:tblGrid>
      <w:tr w:rsidR="00974118" w14:paraId="27DF7749" w14:textId="77777777" w:rsidTr="00540CC0">
        <w:trPr>
          <w:jc w:val="center"/>
        </w:trPr>
        <w:tc>
          <w:tcPr>
            <w:tcW w:w="3085" w:type="dxa"/>
          </w:tcPr>
          <w:p w14:paraId="73B37229" w14:textId="6C457835" w:rsidR="00974118" w:rsidRPr="000F59FD" w:rsidRDefault="00974118" w:rsidP="000F59F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F59FD">
              <w:rPr>
                <w:rFonts w:ascii="Arial" w:hAnsi="Arial" w:cs="Arial"/>
                <w:sz w:val="24"/>
                <w:szCs w:val="24"/>
              </w:rPr>
              <w:t>Ultimo januar – primo februar</w:t>
            </w:r>
          </w:p>
        </w:tc>
        <w:tc>
          <w:tcPr>
            <w:tcW w:w="6081" w:type="dxa"/>
          </w:tcPr>
          <w:p w14:paraId="462F83C8" w14:textId="128222AE" w:rsidR="00974118" w:rsidRPr="000F59FD" w:rsidRDefault="00974118" w:rsidP="000F59F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F59FD">
              <w:rPr>
                <w:rFonts w:ascii="Arial" w:hAnsi="Arial" w:cs="Arial"/>
                <w:sz w:val="24"/>
                <w:szCs w:val="24"/>
              </w:rPr>
              <w:t>Udbetaling af medlemstilskud</w:t>
            </w:r>
          </w:p>
        </w:tc>
      </w:tr>
      <w:tr w:rsidR="00540CC0" w14:paraId="526B44BC" w14:textId="77777777" w:rsidTr="00540CC0">
        <w:trPr>
          <w:jc w:val="center"/>
        </w:trPr>
        <w:tc>
          <w:tcPr>
            <w:tcW w:w="3085" w:type="dxa"/>
          </w:tcPr>
          <w:p w14:paraId="29A22A5A" w14:textId="46C7EF30" w:rsidR="00540CC0" w:rsidRDefault="00C618EE" w:rsidP="00540CC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 januar</w:t>
            </w:r>
          </w:p>
          <w:p w14:paraId="4D3F7C23" w14:textId="040AEDAB" w:rsidR="00540CC0" w:rsidRDefault="00540CC0" w:rsidP="00540CC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C618E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C618EE">
              <w:rPr>
                <w:rFonts w:ascii="Arial" w:hAnsi="Arial" w:cs="Arial"/>
                <w:sz w:val="24"/>
                <w:szCs w:val="24"/>
              </w:rPr>
              <w:t>april</w:t>
            </w:r>
          </w:p>
          <w:p w14:paraId="178A2DF6" w14:textId="4528E935" w:rsidR="00540CC0" w:rsidRDefault="00C618EE" w:rsidP="00540CC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  <w:r w:rsidR="00540CC0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juli</w:t>
            </w:r>
          </w:p>
          <w:p w14:paraId="5C27693A" w14:textId="77777777" w:rsidR="00540CC0" w:rsidRDefault="00C618EE" w:rsidP="00540CC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="00540CC0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september</w:t>
            </w:r>
          </w:p>
          <w:p w14:paraId="14844659" w14:textId="1EA701D4" w:rsidR="00C618EE" w:rsidRDefault="00C618EE" w:rsidP="00540CC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 november</w:t>
            </w:r>
          </w:p>
        </w:tc>
        <w:tc>
          <w:tcPr>
            <w:tcW w:w="6081" w:type="dxa"/>
          </w:tcPr>
          <w:p w14:paraId="318B91F5" w14:textId="3D5E7CF7" w:rsidR="00540CC0" w:rsidRDefault="00540CC0" w:rsidP="00540CC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F59FD">
              <w:rPr>
                <w:rFonts w:ascii="Arial" w:hAnsi="Arial" w:cs="Arial"/>
                <w:sz w:val="24"/>
                <w:szCs w:val="24"/>
              </w:rPr>
              <w:t>Frist for ansøgning om tilskud fra initiativpulje</w:t>
            </w:r>
            <w:r w:rsidR="00C618EE">
              <w:rPr>
                <w:rFonts w:ascii="Arial" w:hAnsi="Arial" w:cs="Arial"/>
                <w:sz w:val="24"/>
                <w:szCs w:val="24"/>
              </w:rPr>
              <w:t>n</w:t>
            </w:r>
          </w:p>
        </w:tc>
      </w:tr>
      <w:tr w:rsidR="008236C5" w14:paraId="3AE62C88" w14:textId="77777777" w:rsidTr="00540CC0">
        <w:trPr>
          <w:jc w:val="center"/>
        </w:trPr>
        <w:tc>
          <w:tcPr>
            <w:tcW w:w="3085" w:type="dxa"/>
          </w:tcPr>
          <w:p w14:paraId="062F1706" w14:textId="371C8258" w:rsidR="008236C5" w:rsidRDefault="008236C5" w:rsidP="00540CC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 februar – 16. marts</w:t>
            </w:r>
          </w:p>
        </w:tc>
        <w:tc>
          <w:tcPr>
            <w:tcW w:w="6081" w:type="dxa"/>
          </w:tcPr>
          <w:p w14:paraId="5792EEF6" w14:textId="76C620DA" w:rsidR="008236C5" w:rsidRPr="000F59FD" w:rsidRDefault="008236C5" w:rsidP="00540CC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Søgeperiode for sæsonfordeling (faciliteter)</w:t>
            </w:r>
          </w:p>
        </w:tc>
      </w:tr>
      <w:tr w:rsidR="008236C5" w14:paraId="6485ABBC" w14:textId="77777777" w:rsidTr="00540CC0">
        <w:trPr>
          <w:jc w:val="center"/>
        </w:trPr>
        <w:tc>
          <w:tcPr>
            <w:tcW w:w="3085" w:type="dxa"/>
          </w:tcPr>
          <w:p w14:paraId="4EEEDA73" w14:textId="0A0006CA" w:rsidR="008236C5" w:rsidRDefault="008236C5" w:rsidP="00540CC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Løbende over året – sidste frist 20. november</w:t>
            </w:r>
          </w:p>
        </w:tc>
        <w:tc>
          <w:tcPr>
            <w:tcW w:w="6081" w:type="dxa"/>
          </w:tcPr>
          <w:p w14:paraId="3C3F53FC" w14:textId="231DA2D8" w:rsidR="008236C5" w:rsidRPr="000F59FD" w:rsidRDefault="008236C5" w:rsidP="00540CC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Frist for ansøgning om tilskud fra Kulturudvalgets disponible midler</w:t>
            </w:r>
          </w:p>
        </w:tc>
      </w:tr>
      <w:tr w:rsidR="00540CC0" w14:paraId="6E7C2863" w14:textId="77777777" w:rsidTr="00540CC0">
        <w:trPr>
          <w:jc w:val="center"/>
        </w:trPr>
        <w:tc>
          <w:tcPr>
            <w:tcW w:w="3085" w:type="dxa"/>
          </w:tcPr>
          <w:p w14:paraId="42EFE703" w14:textId="4D43F445" w:rsidR="00540CC0" w:rsidRPr="000F59FD" w:rsidRDefault="00612A55" w:rsidP="00540CC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540CC0" w:rsidRPr="000F59FD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C618EE">
              <w:rPr>
                <w:rFonts w:ascii="Arial" w:hAnsi="Arial" w:cs="Arial"/>
                <w:sz w:val="24"/>
                <w:szCs w:val="24"/>
              </w:rPr>
              <w:t>april</w:t>
            </w:r>
          </w:p>
        </w:tc>
        <w:tc>
          <w:tcPr>
            <w:tcW w:w="6081" w:type="dxa"/>
          </w:tcPr>
          <w:p w14:paraId="087E4079" w14:textId="075F14AA" w:rsidR="00540CC0" w:rsidRPr="000F59FD" w:rsidRDefault="00540CC0" w:rsidP="00540CC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F59FD">
              <w:rPr>
                <w:rFonts w:ascii="Arial" w:hAnsi="Arial" w:cs="Arial"/>
                <w:sz w:val="24"/>
                <w:szCs w:val="24"/>
              </w:rPr>
              <w:t>Frist for ansøgning om elitetilskud (1. runde)</w:t>
            </w:r>
          </w:p>
        </w:tc>
      </w:tr>
      <w:tr w:rsidR="00EE2097" w14:paraId="17756206" w14:textId="77777777" w:rsidTr="00540CC0">
        <w:trPr>
          <w:jc w:val="center"/>
        </w:trPr>
        <w:tc>
          <w:tcPr>
            <w:tcW w:w="3085" w:type="dxa"/>
          </w:tcPr>
          <w:p w14:paraId="586EEC52" w14:textId="32590B10" w:rsidR="00EE2097" w:rsidRDefault="00EE2097" w:rsidP="00EE20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 juni</w:t>
            </w:r>
          </w:p>
        </w:tc>
        <w:tc>
          <w:tcPr>
            <w:tcW w:w="6081" w:type="dxa"/>
          </w:tcPr>
          <w:p w14:paraId="326CEAB8" w14:textId="1D0A3A3C" w:rsidR="00EE2097" w:rsidRPr="000F59FD" w:rsidRDefault="00EE2097" w:rsidP="00EE20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Idrætskonference</w:t>
            </w:r>
          </w:p>
        </w:tc>
      </w:tr>
      <w:tr w:rsidR="00612A55" w14:paraId="6DDACF4B" w14:textId="77777777" w:rsidTr="00540CC0">
        <w:trPr>
          <w:jc w:val="center"/>
        </w:trPr>
        <w:tc>
          <w:tcPr>
            <w:tcW w:w="3085" w:type="dxa"/>
          </w:tcPr>
          <w:p w14:paraId="2E53B8CE" w14:textId="3E2B0CD4" w:rsidR="00612A55" w:rsidRPr="00612A55" w:rsidRDefault="00612A55" w:rsidP="00612A5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12A55">
              <w:rPr>
                <w:rFonts w:ascii="Arial" w:hAnsi="Arial" w:cs="Arial"/>
                <w:sz w:val="24"/>
                <w:szCs w:val="24"/>
              </w:rPr>
              <w:t>1.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12A55">
              <w:rPr>
                <w:rFonts w:ascii="Arial" w:hAnsi="Arial" w:cs="Arial"/>
                <w:sz w:val="24"/>
                <w:szCs w:val="24"/>
              </w:rPr>
              <w:t>juli</w:t>
            </w:r>
          </w:p>
        </w:tc>
        <w:tc>
          <w:tcPr>
            <w:tcW w:w="6081" w:type="dxa"/>
          </w:tcPr>
          <w:p w14:paraId="5CE59039" w14:textId="6A4E14CE" w:rsidR="00612A55" w:rsidRDefault="00612A55" w:rsidP="00EE20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Frist for ansøgning om kulturelle driftsmidler</w:t>
            </w:r>
          </w:p>
        </w:tc>
      </w:tr>
      <w:tr w:rsidR="00EE2097" w14:paraId="104381F1" w14:textId="77777777" w:rsidTr="00540CC0">
        <w:trPr>
          <w:jc w:val="center"/>
        </w:trPr>
        <w:tc>
          <w:tcPr>
            <w:tcW w:w="3085" w:type="dxa"/>
          </w:tcPr>
          <w:p w14:paraId="2C265447" w14:textId="259FC514" w:rsidR="00EE2097" w:rsidRPr="000F59FD" w:rsidRDefault="00EE2097" w:rsidP="00EE20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F59FD">
              <w:rPr>
                <w:rFonts w:ascii="Arial" w:hAnsi="Arial" w:cs="Arial"/>
                <w:sz w:val="24"/>
                <w:szCs w:val="24"/>
              </w:rPr>
              <w:t>1. september</w:t>
            </w:r>
          </w:p>
        </w:tc>
        <w:tc>
          <w:tcPr>
            <w:tcW w:w="6081" w:type="dxa"/>
          </w:tcPr>
          <w:p w14:paraId="557BFA70" w14:textId="442B10A8" w:rsidR="00EE2097" w:rsidRPr="000F59FD" w:rsidRDefault="00EE2097" w:rsidP="00EE20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F59FD">
              <w:rPr>
                <w:rFonts w:ascii="Arial" w:hAnsi="Arial" w:cs="Arial"/>
                <w:sz w:val="24"/>
                <w:szCs w:val="24"/>
              </w:rPr>
              <w:t>Frist for indstilling til</w:t>
            </w:r>
            <w:r>
              <w:rPr>
                <w:rFonts w:ascii="Arial" w:hAnsi="Arial" w:cs="Arial"/>
                <w:sz w:val="24"/>
                <w:szCs w:val="24"/>
              </w:rPr>
              <w:t xml:space="preserve"> årets forening</w:t>
            </w:r>
          </w:p>
        </w:tc>
      </w:tr>
      <w:tr w:rsidR="00EE2097" w14:paraId="08290E89" w14:textId="77777777" w:rsidTr="00540CC0">
        <w:trPr>
          <w:jc w:val="center"/>
        </w:trPr>
        <w:tc>
          <w:tcPr>
            <w:tcW w:w="3085" w:type="dxa"/>
          </w:tcPr>
          <w:p w14:paraId="08DCB992" w14:textId="2344E020" w:rsidR="00EE2097" w:rsidRPr="000F59FD" w:rsidRDefault="00EE2097" w:rsidP="00EE20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F59FD">
              <w:rPr>
                <w:rFonts w:ascii="Arial" w:hAnsi="Arial" w:cs="Arial"/>
                <w:sz w:val="24"/>
                <w:szCs w:val="24"/>
              </w:rPr>
              <w:t xml:space="preserve">1. </w:t>
            </w:r>
            <w:r>
              <w:rPr>
                <w:rFonts w:ascii="Arial" w:hAnsi="Arial" w:cs="Arial"/>
                <w:sz w:val="24"/>
                <w:szCs w:val="24"/>
              </w:rPr>
              <w:t>september</w:t>
            </w:r>
          </w:p>
        </w:tc>
        <w:tc>
          <w:tcPr>
            <w:tcW w:w="6081" w:type="dxa"/>
          </w:tcPr>
          <w:p w14:paraId="16C7C04D" w14:textId="3860DDA8" w:rsidR="00EE2097" w:rsidRPr="000F59FD" w:rsidRDefault="00EE2097" w:rsidP="00EE20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F59FD">
              <w:rPr>
                <w:rFonts w:ascii="Arial" w:hAnsi="Arial" w:cs="Arial"/>
                <w:sz w:val="24"/>
                <w:szCs w:val="24"/>
              </w:rPr>
              <w:t xml:space="preserve">Frist for </w:t>
            </w:r>
            <w:r>
              <w:rPr>
                <w:rFonts w:ascii="Arial" w:hAnsi="Arial" w:cs="Arial"/>
                <w:sz w:val="24"/>
                <w:szCs w:val="24"/>
              </w:rPr>
              <w:t>indsendelse af</w:t>
            </w:r>
            <w:r w:rsidRPr="000F59FD">
              <w:rPr>
                <w:rFonts w:ascii="Arial" w:hAnsi="Arial" w:cs="Arial"/>
                <w:sz w:val="24"/>
                <w:szCs w:val="24"/>
              </w:rPr>
              <w:t xml:space="preserve"> mesterskabspriser</w:t>
            </w:r>
          </w:p>
        </w:tc>
      </w:tr>
      <w:tr w:rsidR="00EE2097" w14:paraId="20DC2047" w14:textId="77777777" w:rsidTr="00540CC0">
        <w:trPr>
          <w:jc w:val="center"/>
        </w:trPr>
        <w:tc>
          <w:tcPr>
            <w:tcW w:w="3085" w:type="dxa"/>
          </w:tcPr>
          <w:p w14:paraId="0BEE7AAC" w14:textId="74C291CB" w:rsidR="00EE2097" w:rsidRPr="000F59FD" w:rsidRDefault="00EE2097" w:rsidP="00EE20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september</w:t>
            </w:r>
          </w:p>
        </w:tc>
        <w:tc>
          <w:tcPr>
            <w:tcW w:w="6081" w:type="dxa"/>
          </w:tcPr>
          <w:p w14:paraId="56E4C165" w14:textId="476B6078" w:rsidR="00EE2097" w:rsidRPr="000F59FD" w:rsidRDefault="00EE2097" w:rsidP="00EE20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Frist for indstilling til årets idrætsleder</w:t>
            </w:r>
          </w:p>
        </w:tc>
      </w:tr>
      <w:tr w:rsidR="00EE2097" w14:paraId="3EBC7514" w14:textId="77777777" w:rsidTr="00540CC0">
        <w:trPr>
          <w:jc w:val="center"/>
        </w:trPr>
        <w:tc>
          <w:tcPr>
            <w:tcW w:w="3085" w:type="dxa"/>
          </w:tcPr>
          <w:p w14:paraId="2A1F58F7" w14:textId="1EE93CEF" w:rsidR="00EE2097" w:rsidRPr="000F59FD" w:rsidRDefault="00EE2097" w:rsidP="00EE20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F59FD">
              <w:rPr>
                <w:rFonts w:ascii="Arial" w:hAnsi="Arial" w:cs="Arial"/>
                <w:sz w:val="24"/>
                <w:szCs w:val="24"/>
              </w:rPr>
              <w:t>1. oktober</w:t>
            </w:r>
          </w:p>
        </w:tc>
        <w:tc>
          <w:tcPr>
            <w:tcW w:w="6081" w:type="dxa"/>
          </w:tcPr>
          <w:p w14:paraId="0FA4C23E" w14:textId="20E280CD" w:rsidR="00EE2097" w:rsidRPr="000F59FD" w:rsidRDefault="00EE2097" w:rsidP="00EE20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F59FD">
              <w:rPr>
                <w:rFonts w:ascii="Arial" w:hAnsi="Arial" w:cs="Arial"/>
                <w:sz w:val="24"/>
                <w:szCs w:val="24"/>
              </w:rPr>
              <w:t>Frist for ansøgning til puljen for bevægelsesaktiviteter for ældre</w:t>
            </w:r>
          </w:p>
        </w:tc>
      </w:tr>
      <w:tr w:rsidR="00EE2097" w14:paraId="34FB5BB1" w14:textId="77777777" w:rsidTr="00540CC0">
        <w:trPr>
          <w:jc w:val="center"/>
        </w:trPr>
        <w:tc>
          <w:tcPr>
            <w:tcW w:w="3085" w:type="dxa"/>
          </w:tcPr>
          <w:p w14:paraId="5EE44EB7" w14:textId="3E48AABE" w:rsidR="00EE2097" w:rsidRPr="000F59FD" w:rsidRDefault="00EE2097" w:rsidP="00EE20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  <w:r w:rsidRPr="000F59FD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oktob</w:t>
            </w:r>
            <w:r w:rsidRPr="000F59FD">
              <w:rPr>
                <w:rFonts w:ascii="Arial" w:hAnsi="Arial" w:cs="Arial"/>
                <w:sz w:val="24"/>
                <w:szCs w:val="24"/>
              </w:rPr>
              <w:t>er</w:t>
            </w:r>
          </w:p>
        </w:tc>
        <w:tc>
          <w:tcPr>
            <w:tcW w:w="6081" w:type="dxa"/>
          </w:tcPr>
          <w:p w14:paraId="71CA6503" w14:textId="4A7FA172" w:rsidR="00EE2097" w:rsidRPr="000F59FD" w:rsidRDefault="00EE2097" w:rsidP="00EE2097">
            <w:pPr>
              <w:pStyle w:val="Listeafsnit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F59FD">
              <w:rPr>
                <w:rFonts w:ascii="Arial" w:hAnsi="Arial" w:cs="Arial"/>
                <w:sz w:val="24"/>
                <w:szCs w:val="24"/>
              </w:rPr>
              <w:t>Frist for indberetning af medlemstal pr. 1/10-202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0F59FD">
              <w:rPr>
                <w:rFonts w:ascii="Arial" w:hAnsi="Arial" w:cs="Arial"/>
                <w:sz w:val="24"/>
                <w:szCs w:val="24"/>
              </w:rPr>
              <w:t xml:space="preserve"> i bookingportalen</w:t>
            </w:r>
          </w:p>
          <w:p w14:paraId="439E8FB9" w14:textId="77777777" w:rsidR="00EE2097" w:rsidRDefault="00EE2097" w:rsidP="00EE2097">
            <w:pPr>
              <w:pStyle w:val="Listeafsnit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F59FD">
              <w:rPr>
                <w:rFonts w:ascii="Arial" w:hAnsi="Arial" w:cs="Arial"/>
                <w:sz w:val="24"/>
                <w:szCs w:val="24"/>
              </w:rPr>
              <w:t>Frist for indsendelse af regnskab</w:t>
            </w:r>
            <w:r>
              <w:rPr>
                <w:rFonts w:ascii="Arial" w:hAnsi="Arial" w:cs="Arial"/>
                <w:sz w:val="24"/>
                <w:szCs w:val="24"/>
              </w:rPr>
              <w:t xml:space="preserve"> 2024</w:t>
            </w:r>
            <w:r w:rsidRPr="000F59FD">
              <w:rPr>
                <w:rFonts w:ascii="Arial" w:hAnsi="Arial" w:cs="Arial"/>
                <w:sz w:val="24"/>
                <w:szCs w:val="24"/>
              </w:rPr>
              <w:t xml:space="preserve"> og årsberetning for 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  <w:p w14:paraId="77ACA323" w14:textId="454F7520" w:rsidR="00EE2097" w:rsidRPr="00540CC0" w:rsidRDefault="00EE2097" w:rsidP="00EE2097">
            <w:pPr>
              <w:pStyle w:val="Listeafsnit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Frist for at søge om medlemstilskud 0-24 årige samt 65+ årige</w:t>
            </w:r>
          </w:p>
        </w:tc>
      </w:tr>
      <w:tr w:rsidR="00EE2097" w14:paraId="01C14EDE" w14:textId="77777777" w:rsidTr="00540CC0">
        <w:trPr>
          <w:jc w:val="center"/>
        </w:trPr>
        <w:tc>
          <w:tcPr>
            <w:tcW w:w="3085" w:type="dxa"/>
          </w:tcPr>
          <w:p w14:paraId="2F439FF5" w14:textId="395E633F" w:rsidR="00EE2097" w:rsidRPr="003A65F1" w:rsidRDefault="00EE2097" w:rsidP="00EE20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3A65F1">
              <w:rPr>
                <w:rFonts w:ascii="Arial" w:hAnsi="Arial" w:cs="Arial"/>
                <w:sz w:val="24"/>
                <w:szCs w:val="24"/>
              </w:rPr>
              <w:t>1.</w:t>
            </w:r>
            <w:r>
              <w:rPr>
                <w:rFonts w:ascii="Arial" w:hAnsi="Arial" w:cs="Arial"/>
                <w:sz w:val="24"/>
                <w:szCs w:val="24"/>
              </w:rPr>
              <w:t xml:space="preserve"> oktob</w:t>
            </w:r>
            <w:r w:rsidRPr="003A65F1">
              <w:rPr>
                <w:rFonts w:ascii="Arial" w:hAnsi="Arial" w:cs="Arial"/>
                <w:sz w:val="24"/>
                <w:szCs w:val="24"/>
              </w:rPr>
              <w:t>er</w:t>
            </w:r>
          </w:p>
        </w:tc>
        <w:tc>
          <w:tcPr>
            <w:tcW w:w="6081" w:type="dxa"/>
          </w:tcPr>
          <w:p w14:paraId="505C58A3" w14:textId="4E6F1B5D" w:rsidR="00EE2097" w:rsidRPr="000F59FD" w:rsidRDefault="00EE2097" w:rsidP="00EE20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0CC0">
              <w:rPr>
                <w:rFonts w:ascii="Arial" w:hAnsi="Arial" w:cs="Arial"/>
                <w:sz w:val="24"/>
                <w:szCs w:val="24"/>
              </w:rPr>
              <w:t xml:space="preserve">Frist for </w:t>
            </w:r>
            <w:r>
              <w:rPr>
                <w:rFonts w:ascii="Arial" w:hAnsi="Arial" w:cs="Arial"/>
                <w:sz w:val="24"/>
                <w:szCs w:val="24"/>
              </w:rPr>
              <w:t>at indberette</w:t>
            </w:r>
            <w:r w:rsidRPr="00540CC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tro- og love</w:t>
            </w:r>
            <w:r w:rsidRPr="00540CC0">
              <w:rPr>
                <w:rFonts w:ascii="Arial" w:hAnsi="Arial" w:cs="Arial"/>
                <w:sz w:val="24"/>
                <w:szCs w:val="24"/>
              </w:rPr>
              <w:t>erklæring om løbende indhentning af børneattester</w:t>
            </w:r>
          </w:p>
        </w:tc>
      </w:tr>
      <w:tr w:rsidR="00612A55" w14:paraId="466E3023" w14:textId="77777777" w:rsidTr="00207C2F">
        <w:trPr>
          <w:jc w:val="center"/>
        </w:trPr>
        <w:tc>
          <w:tcPr>
            <w:tcW w:w="3085" w:type="dxa"/>
          </w:tcPr>
          <w:p w14:paraId="59B54056" w14:textId="77777777" w:rsidR="00612A55" w:rsidRPr="000F59FD" w:rsidRDefault="00612A55" w:rsidP="00207C2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november</w:t>
            </w:r>
          </w:p>
        </w:tc>
        <w:tc>
          <w:tcPr>
            <w:tcW w:w="6081" w:type="dxa"/>
          </w:tcPr>
          <w:p w14:paraId="19720673" w14:textId="77777777" w:rsidR="00612A55" w:rsidRPr="000F59FD" w:rsidRDefault="00612A55" w:rsidP="00207C2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F59FD">
              <w:rPr>
                <w:rFonts w:ascii="Arial" w:hAnsi="Arial" w:cs="Arial"/>
                <w:sz w:val="24"/>
                <w:szCs w:val="24"/>
              </w:rPr>
              <w:t>Frist for ansøgning om elitetilskud (2. runde)</w:t>
            </w:r>
          </w:p>
        </w:tc>
      </w:tr>
      <w:tr w:rsidR="00EE2097" w14:paraId="214767BC" w14:textId="77777777" w:rsidTr="00540CC0">
        <w:trPr>
          <w:jc w:val="center"/>
        </w:trPr>
        <w:tc>
          <w:tcPr>
            <w:tcW w:w="3085" w:type="dxa"/>
          </w:tcPr>
          <w:p w14:paraId="70BB0F58" w14:textId="777F2DF1" w:rsidR="00EE2097" w:rsidRDefault="00EE2097" w:rsidP="00EE20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november</w:t>
            </w:r>
          </w:p>
        </w:tc>
        <w:tc>
          <w:tcPr>
            <w:tcW w:w="6081" w:type="dxa"/>
          </w:tcPr>
          <w:p w14:paraId="53488C9E" w14:textId="343EA915" w:rsidR="00EE2097" w:rsidRPr="000F59FD" w:rsidRDefault="00EE2097" w:rsidP="00EE20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F59FD">
              <w:rPr>
                <w:rFonts w:ascii="Arial" w:hAnsi="Arial" w:cs="Arial"/>
                <w:sz w:val="24"/>
                <w:szCs w:val="24"/>
              </w:rPr>
              <w:t xml:space="preserve">Frist for ansøgning om tilskud til </w:t>
            </w:r>
            <w:r w:rsidRPr="003B3ED7">
              <w:rPr>
                <w:rFonts w:ascii="Arial" w:hAnsi="Arial" w:cs="Arial"/>
                <w:sz w:val="24"/>
                <w:szCs w:val="24"/>
              </w:rPr>
              <w:t>internationale rejseaktiviteter eller aktiviteter med Albertslund Kommunes venskabsbyer</w:t>
            </w:r>
          </w:p>
        </w:tc>
      </w:tr>
      <w:tr w:rsidR="00EE2097" w14:paraId="3154C8C9" w14:textId="77777777" w:rsidTr="00540CC0">
        <w:trPr>
          <w:jc w:val="center"/>
        </w:trPr>
        <w:tc>
          <w:tcPr>
            <w:tcW w:w="3085" w:type="dxa"/>
          </w:tcPr>
          <w:p w14:paraId="3C56FD9C" w14:textId="39801EAD" w:rsidR="00EE2097" w:rsidRPr="000F59FD" w:rsidRDefault="00EE2097" w:rsidP="00EE20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0F59FD">
              <w:rPr>
                <w:rFonts w:ascii="Arial" w:hAnsi="Arial" w:cs="Arial"/>
                <w:sz w:val="24"/>
                <w:szCs w:val="24"/>
              </w:rPr>
              <w:t>. november</w:t>
            </w:r>
          </w:p>
        </w:tc>
        <w:tc>
          <w:tcPr>
            <w:tcW w:w="6081" w:type="dxa"/>
          </w:tcPr>
          <w:p w14:paraId="704C11D3" w14:textId="444A3191" w:rsidR="00EE2097" w:rsidRPr="000F59FD" w:rsidRDefault="00EE2097" w:rsidP="00EE20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F59FD">
              <w:rPr>
                <w:rFonts w:ascii="Arial" w:hAnsi="Arial" w:cs="Arial"/>
                <w:sz w:val="24"/>
                <w:szCs w:val="24"/>
              </w:rPr>
              <w:t xml:space="preserve">Albertslund Awards – 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Pr="000F59FD">
              <w:rPr>
                <w:rFonts w:ascii="Arial" w:hAnsi="Arial" w:cs="Arial"/>
                <w:sz w:val="24"/>
                <w:szCs w:val="24"/>
              </w:rPr>
              <w:t>est for kommunens ungdoms- og idrætsledere samt årets mesterskabsprisvindere</w:t>
            </w:r>
          </w:p>
        </w:tc>
      </w:tr>
      <w:tr w:rsidR="00EE2097" w14:paraId="4076F2D8" w14:textId="77777777" w:rsidTr="00540CC0">
        <w:trPr>
          <w:jc w:val="center"/>
        </w:trPr>
        <w:tc>
          <w:tcPr>
            <w:tcW w:w="3085" w:type="dxa"/>
          </w:tcPr>
          <w:p w14:paraId="771E9F8B" w14:textId="0EDE2188" w:rsidR="00EE2097" w:rsidRPr="000F59FD" w:rsidRDefault="00EE2097" w:rsidP="00EE20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F59FD">
              <w:rPr>
                <w:rFonts w:ascii="Arial" w:hAnsi="Arial" w:cs="Arial"/>
                <w:sz w:val="24"/>
                <w:szCs w:val="24"/>
              </w:rPr>
              <w:t>Løbende over året – sidste frist 1. december</w:t>
            </w:r>
          </w:p>
        </w:tc>
        <w:tc>
          <w:tcPr>
            <w:tcW w:w="6081" w:type="dxa"/>
          </w:tcPr>
          <w:p w14:paraId="6CDB9F30" w14:textId="13A518F7" w:rsidR="00EE2097" w:rsidRPr="000F59FD" w:rsidRDefault="00EE2097" w:rsidP="00EE20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F59FD">
              <w:rPr>
                <w:rFonts w:ascii="Arial" w:hAnsi="Arial" w:cs="Arial"/>
                <w:sz w:val="24"/>
                <w:szCs w:val="24"/>
              </w:rPr>
              <w:t xml:space="preserve">Frist for ansøgning </w:t>
            </w:r>
            <w:r>
              <w:rPr>
                <w:rFonts w:ascii="Arial" w:hAnsi="Arial" w:cs="Arial"/>
                <w:sz w:val="24"/>
                <w:szCs w:val="24"/>
              </w:rPr>
              <w:t>til</w:t>
            </w:r>
            <w:r w:rsidRPr="000F59FD">
              <w:rPr>
                <w:rFonts w:ascii="Arial" w:hAnsi="Arial" w:cs="Arial"/>
                <w:sz w:val="24"/>
                <w:szCs w:val="24"/>
              </w:rPr>
              <w:t xml:space="preserve"> puljen </w:t>
            </w:r>
            <w:r>
              <w:rPr>
                <w:rFonts w:ascii="Arial" w:hAnsi="Arial" w:cs="Arial"/>
                <w:sz w:val="24"/>
                <w:szCs w:val="24"/>
              </w:rPr>
              <w:t>”Albertslund deltager”</w:t>
            </w:r>
          </w:p>
        </w:tc>
      </w:tr>
      <w:tr w:rsidR="00EE2097" w14:paraId="0FA77273" w14:textId="77777777" w:rsidTr="00540CC0">
        <w:trPr>
          <w:jc w:val="center"/>
        </w:trPr>
        <w:tc>
          <w:tcPr>
            <w:tcW w:w="3085" w:type="dxa"/>
          </w:tcPr>
          <w:p w14:paraId="79EB07D3" w14:textId="7B6EF62A" w:rsidR="00EE2097" w:rsidRPr="000F59FD" w:rsidRDefault="00EE2097" w:rsidP="00EE20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F59FD">
              <w:rPr>
                <w:rFonts w:ascii="Arial" w:hAnsi="Arial" w:cs="Arial"/>
                <w:sz w:val="24"/>
                <w:szCs w:val="24"/>
              </w:rPr>
              <w:t xml:space="preserve">Løbende over året – sidste frist </w:t>
            </w:r>
            <w:r w:rsidR="00BF25E6">
              <w:rPr>
                <w:rFonts w:ascii="Arial" w:hAnsi="Arial" w:cs="Arial"/>
                <w:sz w:val="24"/>
                <w:szCs w:val="24"/>
              </w:rPr>
              <w:t>5. januar 2026</w:t>
            </w:r>
          </w:p>
        </w:tc>
        <w:tc>
          <w:tcPr>
            <w:tcW w:w="6081" w:type="dxa"/>
          </w:tcPr>
          <w:p w14:paraId="489823EF" w14:textId="38381CE6" w:rsidR="00EE2097" w:rsidRPr="000F59FD" w:rsidRDefault="00EE2097" w:rsidP="00EE20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F59FD">
              <w:rPr>
                <w:rFonts w:ascii="Arial" w:hAnsi="Arial" w:cs="Arial"/>
                <w:sz w:val="24"/>
                <w:szCs w:val="24"/>
              </w:rPr>
              <w:t>Frist for ansøgning om lokaletilskud og tilskud til træner-/lederuddannelse</w:t>
            </w:r>
          </w:p>
        </w:tc>
      </w:tr>
      <w:tr w:rsidR="00EE2097" w14:paraId="2C10C26F" w14:textId="77777777" w:rsidTr="00540CC0">
        <w:trPr>
          <w:jc w:val="center"/>
        </w:trPr>
        <w:tc>
          <w:tcPr>
            <w:tcW w:w="3085" w:type="dxa"/>
          </w:tcPr>
          <w:p w14:paraId="42A32157" w14:textId="74937EA8" w:rsidR="00EE2097" w:rsidRPr="000F59FD" w:rsidRDefault="00EE2097" w:rsidP="00EE20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F59FD">
              <w:rPr>
                <w:rFonts w:ascii="Arial" w:hAnsi="Arial" w:cs="Arial"/>
                <w:sz w:val="24"/>
                <w:szCs w:val="24"/>
              </w:rPr>
              <w:t>Løbende over året</w:t>
            </w:r>
          </w:p>
        </w:tc>
        <w:tc>
          <w:tcPr>
            <w:tcW w:w="6081" w:type="dxa"/>
          </w:tcPr>
          <w:p w14:paraId="0742E325" w14:textId="119FE1BB" w:rsidR="00EE2097" w:rsidRPr="000F59FD" w:rsidRDefault="00EE2097" w:rsidP="00EE20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F59FD">
              <w:rPr>
                <w:rFonts w:ascii="Arial" w:hAnsi="Arial" w:cs="Arial"/>
                <w:sz w:val="24"/>
                <w:szCs w:val="24"/>
              </w:rPr>
              <w:t>Ansøgning om afholdelse af stævner og arrangementer</w:t>
            </w:r>
          </w:p>
        </w:tc>
      </w:tr>
    </w:tbl>
    <w:p w14:paraId="01469FBA" w14:textId="6B61E2E0" w:rsidR="00540CC0" w:rsidRDefault="008236C5" w:rsidP="00540CC0">
      <w:pPr>
        <w:jc w:val="center"/>
        <w:rPr>
          <w:rStyle w:val="Hyperlink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974118" w:rsidRPr="000F59FD">
        <w:rPr>
          <w:rFonts w:ascii="Arial" w:hAnsi="Arial" w:cs="Arial"/>
          <w:sz w:val="24"/>
          <w:szCs w:val="24"/>
        </w:rPr>
        <w:t xml:space="preserve">Læs mere på </w:t>
      </w:r>
      <w:hyperlink r:id="rId10" w:anchor="tab56?activeTab=1" w:history="1">
        <w:r w:rsidR="00974118" w:rsidRPr="000F59FD">
          <w:rPr>
            <w:rStyle w:val="Hyperlink"/>
            <w:rFonts w:ascii="Arial" w:hAnsi="Arial" w:cs="Arial"/>
            <w:sz w:val="24"/>
            <w:szCs w:val="24"/>
          </w:rPr>
          <w:t>Albertslund Kommunes hjemmeside om puljer og tilskud</w:t>
        </w:r>
      </w:hyperlink>
    </w:p>
    <w:p w14:paraId="41BEEFB1" w14:textId="2549A6DC" w:rsidR="00540CC0" w:rsidRDefault="008236C5" w:rsidP="00540CC0">
      <w:pPr>
        <w:jc w:val="center"/>
        <w:rPr>
          <w:rStyle w:val="Hyperlink"/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D24993A" wp14:editId="1461A9E4">
            <wp:simplePos x="0" y="0"/>
            <wp:positionH relativeFrom="margin">
              <wp:posOffset>276225</wp:posOffset>
            </wp:positionH>
            <wp:positionV relativeFrom="paragraph">
              <wp:posOffset>12700</wp:posOffset>
            </wp:positionV>
            <wp:extent cx="6120130" cy="795655"/>
            <wp:effectExtent l="0" t="0" r="0" b="4445"/>
            <wp:wrapNone/>
            <wp:docPr id="1372873036" name="Billede 1372873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95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F5612D" w14:textId="2E84B49C" w:rsidR="00974118" w:rsidRDefault="00974118" w:rsidP="00540CC0">
      <w:pPr>
        <w:jc w:val="center"/>
      </w:pPr>
    </w:p>
    <w:p w14:paraId="26824F8C" w14:textId="1575B2C7" w:rsidR="00695E5A" w:rsidRPr="00695E5A" w:rsidRDefault="00695E5A" w:rsidP="00695E5A">
      <w:pPr>
        <w:jc w:val="center"/>
        <w:rPr>
          <w:rFonts w:ascii="Arial" w:hAnsi="Arial" w:cs="Arial"/>
          <w:b/>
          <w:bCs/>
          <w:color w:val="538135" w:themeColor="accent6" w:themeShade="BF"/>
          <w:sz w:val="48"/>
          <w:szCs w:val="48"/>
        </w:rPr>
      </w:pPr>
      <w:r w:rsidRPr="00695E5A">
        <w:rPr>
          <w:rFonts w:ascii="Arial" w:hAnsi="Arial" w:cs="Arial"/>
          <w:b/>
          <w:bCs/>
          <w:color w:val="538135" w:themeColor="accent6" w:themeShade="BF"/>
          <w:sz w:val="48"/>
          <w:szCs w:val="48"/>
        </w:rPr>
        <w:lastRenderedPageBreak/>
        <w:t>Puljer og tilskud</w:t>
      </w:r>
    </w:p>
    <w:p w14:paraId="1ED069DD" w14:textId="77777777" w:rsidR="00695E5A" w:rsidRDefault="00695E5A" w:rsidP="00695E5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695E5A">
        <w:rPr>
          <w:rFonts w:ascii="Arial" w:hAnsi="Arial" w:cs="Arial"/>
          <w:sz w:val="24"/>
          <w:szCs w:val="24"/>
        </w:rPr>
        <w:t xml:space="preserve">versigt over puljer og mulige tilskud til </w:t>
      </w:r>
      <w:r>
        <w:rPr>
          <w:rFonts w:ascii="Arial" w:hAnsi="Arial" w:cs="Arial"/>
          <w:sz w:val="24"/>
          <w:szCs w:val="24"/>
        </w:rPr>
        <w:t xml:space="preserve">de folkeoplysende </w:t>
      </w:r>
      <w:r w:rsidRPr="00695E5A">
        <w:rPr>
          <w:rFonts w:ascii="Arial" w:hAnsi="Arial" w:cs="Arial"/>
          <w:sz w:val="24"/>
          <w:szCs w:val="24"/>
        </w:rPr>
        <w:t xml:space="preserve">foreninger i Albertslund Kommune. </w:t>
      </w:r>
    </w:p>
    <w:tbl>
      <w:tblPr>
        <w:tblStyle w:val="Gittertabel2-farve1"/>
        <w:tblW w:w="0" w:type="auto"/>
        <w:jc w:val="center"/>
        <w:tblLook w:val="04A0" w:firstRow="1" w:lastRow="0" w:firstColumn="1" w:lastColumn="0" w:noHBand="0" w:noVBand="1"/>
      </w:tblPr>
      <w:tblGrid>
        <w:gridCol w:w="2877"/>
        <w:gridCol w:w="3502"/>
        <w:gridCol w:w="2268"/>
      </w:tblGrid>
      <w:tr w:rsidR="00412B1D" w14:paraId="45665E8E" w14:textId="77777777" w:rsidTr="00823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dxa"/>
          </w:tcPr>
          <w:p w14:paraId="50B21DF9" w14:textId="77777777" w:rsidR="00412B1D" w:rsidRDefault="00412B1D" w:rsidP="003E26D4"/>
        </w:tc>
        <w:tc>
          <w:tcPr>
            <w:tcW w:w="3502" w:type="dxa"/>
          </w:tcPr>
          <w:p w14:paraId="5C34A85B" w14:textId="77777777" w:rsidR="00412B1D" w:rsidRDefault="00412B1D" w:rsidP="003E26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6B2B8F29" w14:textId="77777777" w:rsidR="00412B1D" w:rsidRDefault="00412B1D" w:rsidP="003E26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12B1D" w:rsidRPr="00460615" w14:paraId="4B5D42F7" w14:textId="77777777" w:rsidTr="00823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dxa"/>
            <w:shd w:val="clear" w:color="auto" w:fill="DEEAF6" w:themeFill="accent5" w:themeFillTint="33"/>
          </w:tcPr>
          <w:p w14:paraId="03464FBF" w14:textId="77777777" w:rsidR="00412B1D" w:rsidRPr="00460615" w:rsidRDefault="00412B1D" w:rsidP="003E26D4">
            <w:pPr>
              <w:rPr>
                <w:sz w:val="20"/>
                <w:szCs w:val="20"/>
              </w:rPr>
            </w:pPr>
          </w:p>
        </w:tc>
        <w:tc>
          <w:tcPr>
            <w:tcW w:w="3502" w:type="dxa"/>
            <w:shd w:val="clear" w:color="auto" w:fill="DEEAF6" w:themeFill="accent5" w:themeFillTint="33"/>
          </w:tcPr>
          <w:p w14:paraId="3B6E0F61" w14:textId="77777777" w:rsidR="00412B1D" w:rsidRPr="00460615" w:rsidRDefault="00412B1D" w:rsidP="003E2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60615">
              <w:rPr>
                <w:sz w:val="20"/>
                <w:szCs w:val="20"/>
              </w:rPr>
              <w:t>Noter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0850D08A" w14:textId="77777777" w:rsidR="00412B1D" w:rsidRPr="00460615" w:rsidRDefault="00412B1D" w:rsidP="003E2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60615">
              <w:rPr>
                <w:sz w:val="20"/>
                <w:szCs w:val="20"/>
              </w:rPr>
              <w:t xml:space="preserve">Deadline </w:t>
            </w:r>
          </w:p>
        </w:tc>
      </w:tr>
      <w:tr w:rsidR="00412B1D" w:rsidRPr="00460615" w14:paraId="2F68395B" w14:textId="77777777" w:rsidTr="008236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dxa"/>
            <w:shd w:val="clear" w:color="auto" w:fill="C5E0B3" w:themeFill="accent6" w:themeFillTint="66"/>
          </w:tcPr>
          <w:p w14:paraId="53DED76B" w14:textId="77777777" w:rsidR="00412B1D" w:rsidRPr="00460615" w:rsidRDefault="00412B1D" w:rsidP="003E26D4">
            <w:r w:rsidRPr="00460615">
              <w:t xml:space="preserve">Idrætsrådet initativpulje </w:t>
            </w:r>
          </w:p>
        </w:tc>
        <w:tc>
          <w:tcPr>
            <w:tcW w:w="3502" w:type="dxa"/>
            <w:shd w:val="clear" w:color="auto" w:fill="C5E0B3" w:themeFill="accent6" w:themeFillTint="66"/>
          </w:tcPr>
          <w:p w14:paraId="26FB0DF9" w14:textId="77777777" w:rsidR="00412B1D" w:rsidRPr="00460615" w:rsidRDefault="00412B1D" w:rsidP="003E2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60615">
              <w:rPr>
                <w:sz w:val="20"/>
                <w:szCs w:val="20"/>
              </w:rPr>
              <w:t xml:space="preserve">Er en pulje til at støtte initativer og opstart af mindre projekter.  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3C34AB5D" w14:textId="77777777" w:rsidR="00412B1D" w:rsidRPr="00117254" w:rsidRDefault="00412B1D" w:rsidP="00117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7254">
              <w:rPr>
                <w:sz w:val="20"/>
                <w:szCs w:val="20"/>
              </w:rPr>
              <w:t>31. januar</w:t>
            </w:r>
          </w:p>
          <w:p w14:paraId="4B9EE5B4" w14:textId="77777777" w:rsidR="00412B1D" w:rsidRPr="00117254" w:rsidRDefault="00412B1D" w:rsidP="00117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7254">
              <w:rPr>
                <w:sz w:val="20"/>
                <w:szCs w:val="20"/>
              </w:rPr>
              <w:t>21. april</w:t>
            </w:r>
          </w:p>
          <w:p w14:paraId="29DEF8D8" w14:textId="77777777" w:rsidR="00412B1D" w:rsidRPr="00117254" w:rsidRDefault="00412B1D" w:rsidP="00117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7254">
              <w:rPr>
                <w:sz w:val="20"/>
                <w:szCs w:val="20"/>
              </w:rPr>
              <w:t>31. juli</w:t>
            </w:r>
          </w:p>
          <w:p w14:paraId="69FD30C3" w14:textId="77777777" w:rsidR="00412B1D" w:rsidRPr="00117254" w:rsidRDefault="00412B1D" w:rsidP="00117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7254">
              <w:rPr>
                <w:sz w:val="20"/>
                <w:szCs w:val="20"/>
              </w:rPr>
              <w:t>25. september</w:t>
            </w:r>
          </w:p>
          <w:p w14:paraId="10AEE10D" w14:textId="7F20E021" w:rsidR="00412B1D" w:rsidRPr="00695E5A" w:rsidRDefault="00412B1D" w:rsidP="00117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7254">
              <w:rPr>
                <w:sz w:val="20"/>
                <w:szCs w:val="20"/>
              </w:rPr>
              <w:t>6. november</w:t>
            </w:r>
          </w:p>
        </w:tc>
      </w:tr>
      <w:tr w:rsidR="008236C5" w:rsidRPr="00460615" w14:paraId="0293730A" w14:textId="77777777" w:rsidTr="00823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dxa"/>
          </w:tcPr>
          <w:p w14:paraId="147D5070" w14:textId="6FFE5569" w:rsidR="008236C5" w:rsidRPr="00460615" w:rsidRDefault="008236C5" w:rsidP="003E26D4">
            <w:r>
              <w:t>Kulturudvalgets disponible midler</w:t>
            </w:r>
          </w:p>
        </w:tc>
        <w:tc>
          <w:tcPr>
            <w:tcW w:w="3502" w:type="dxa"/>
          </w:tcPr>
          <w:p w14:paraId="35F5DEDD" w14:textId="77777777" w:rsidR="008236C5" w:rsidRDefault="008236C5" w:rsidP="003E2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Kultur- og Fritidsudvalget ønsker at modtage ansøgninger om tilskud til tiltag/arrang</w:t>
            </w:r>
            <w:r w:rsidR="00F33B2B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men</w:t>
            </w:r>
            <w:r w:rsidR="00F33B2B">
              <w:rPr>
                <w:sz w:val="20"/>
                <w:szCs w:val="20"/>
              </w:rPr>
              <w:t>ter</w:t>
            </w:r>
            <w:r>
              <w:rPr>
                <w:sz w:val="20"/>
                <w:szCs w:val="20"/>
              </w:rPr>
              <w:t xml:space="preserve"> der understøtter Kultur- og Fritidspolitikken.</w:t>
            </w:r>
            <w:r w:rsidR="00CF0848">
              <w:rPr>
                <w:sz w:val="20"/>
                <w:szCs w:val="20"/>
              </w:rPr>
              <w:t xml:space="preserve"> </w:t>
            </w:r>
          </w:p>
          <w:p w14:paraId="2683A6C4" w14:textId="0F446490" w:rsidR="00CF0848" w:rsidRPr="00460615" w:rsidRDefault="00CF0848" w:rsidP="003E2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 er 3 indsatsområder som er profilering, kulturarrangementer/tiltag og kulturelle driftsmidler.</w:t>
            </w:r>
          </w:p>
        </w:tc>
        <w:tc>
          <w:tcPr>
            <w:tcW w:w="2268" w:type="dxa"/>
          </w:tcPr>
          <w:p w14:paraId="23A16B05" w14:textId="7F023592" w:rsidR="008236C5" w:rsidRPr="00117254" w:rsidRDefault="008236C5" w:rsidP="00117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Løbende over året – sidste frist 20. november</w:t>
            </w:r>
            <w:r w:rsidR="00612A55">
              <w:rPr>
                <w:sz w:val="20"/>
                <w:szCs w:val="20"/>
              </w:rPr>
              <w:br/>
            </w:r>
            <w:r w:rsidR="00612A55">
              <w:rPr>
                <w:sz w:val="20"/>
                <w:szCs w:val="20"/>
              </w:rPr>
              <w:br/>
              <w:t>Frist for kulturelle driftsmidler 1. juli</w:t>
            </w:r>
          </w:p>
        </w:tc>
      </w:tr>
      <w:tr w:rsidR="00412B1D" w:rsidRPr="00460615" w14:paraId="57F299B5" w14:textId="77777777" w:rsidTr="008236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dxa"/>
            <w:shd w:val="clear" w:color="auto" w:fill="C5E0B3" w:themeFill="accent6" w:themeFillTint="66"/>
          </w:tcPr>
          <w:p w14:paraId="4C6D3532" w14:textId="77777777" w:rsidR="00412B1D" w:rsidRPr="00460615" w:rsidRDefault="00412B1D" w:rsidP="003E26D4">
            <w:r w:rsidRPr="00460615">
              <w:t xml:space="preserve">Bevægelsesaktiviteter for ældre borgere. </w:t>
            </w:r>
          </w:p>
        </w:tc>
        <w:tc>
          <w:tcPr>
            <w:tcW w:w="3502" w:type="dxa"/>
            <w:shd w:val="clear" w:color="auto" w:fill="C5E0B3" w:themeFill="accent6" w:themeFillTint="66"/>
          </w:tcPr>
          <w:p w14:paraId="15ABBB10" w14:textId="3F600C9D" w:rsidR="00412B1D" w:rsidRDefault="006D6257" w:rsidP="003E2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412B1D" w:rsidRPr="00460615">
              <w:rPr>
                <w:sz w:val="20"/>
                <w:szCs w:val="20"/>
              </w:rPr>
              <w:t>orening</w:t>
            </w:r>
            <w:r>
              <w:rPr>
                <w:sz w:val="20"/>
                <w:szCs w:val="20"/>
              </w:rPr>
              <w:t>er</w:t>
            </w:r>
            <w:r w:rsidR="00412B1D" w:rsidRPr="00460615">
              <w:rPr>
                <w:sz w:val="20"/>
                <w:szCs w:val="20"/>
              </w:rPr>
              <w:t xml:space="preserve"> kan søge</w:t>
            </w:r>
            <w:r>
              <w:rPr>
                <w:sz w:val="20"/>
                <w:szCs w:val="20"/>
              </w:rPr>
              <w:t xml:space="preserve"> midler </w:t>
            </w:r>
            <w:r w:rsidR="00412B1D" w:rsidRPr="00460615">
              <w:rPr>
                <w:sz w:val="20"/>
                <w:szCs w:val="20"/>
              </w:rPr>
              <w:t xml:space="preserve">til aktiviteter til ældre medlemmer. Fx til at reducere udgifter, kontigent eller andet for de ældre. </w:t>
            </w:r>
            <w:r>
              <w:rPr>
                <w:sz w:val="20"/>
                <w:szCs w:val="20"/>
              </w:rPr>
              <w:t>Det tidligere loft på 15.000 kr. er nu fjernet.</w:t>
            </w:r>
            <w:r w:rsidR="00412B1D" w:rsidRPr="00460615">
              <w:rPr>
                <w:sz w:val="20"/>
                <w:szCs w:val="20"/>
              </w:rPr>
              <w:t xml:space="preserve">  </w:t>
            </w:r>
          </w:p>
          <w:p w14:paraId="149E908A" w14:textId="21EC4CEF" w:rsidR="00412B1D" w:rsidRPr="00460615" w:rsidRDefault="00412B1D" w:rsidP="003E2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C5E0B3" w:themeFill="accent6" w:themeFillTint="66"/>
          </w:tcPr>
          <w:p w14:paraId="221BBBA7" w14:textId="00430BB8" w:rsidR="00412B1D" w:rsidRPr="00460615" w:rsidRDefault="00412B1D" w:rsidP="003E2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60615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okto</w:t>
            </w:r>
            <w:r w:rsidRPr="00460615">
              <w:rPr>
                <w:sz w:val="20"/>
                <w:szCs w:val="20"/>
              </w:rPr>
              <w:t>ber</w:t>
            </w:r>
          </w:p>
        </w:tc>
      </w:tr>
      <w:tr w:rsidR="00412B1D" w:rsidRPr="00460615" w14:paraId="2092C3BC" w14:textId="77777777" w:rsidTr="00823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dxa"/>
          </w:tcPr>
          <w:p w14:paraId="10FF8ED2" w14:textId="77777777" w:rsidR="00412B1D" w:rsidRPr="00460615" w:rsidRDefault="00412B1D" w:rsidP="003E26D4">
            <w:pPr>
              <w:rPr>
                <w:b w:val="0"/>
                <w:bCs w:val="0"/>
              </w:rPr>
            </w:pPr>
            <w:r w:rsidRPr="00460615">
              <w:t>Internationale aktiviteter/</w:t>
            </w:r>
          </w:p>
          <w:p w14:paraId="3716CE81" w14:textId="77777777" w:rsidR="00412B1D" w:rsidRPr="00460615" w:rsidRDefault="00412B1D" w:rsidP="003E26D4">
            <w:pPr>
              <w:rPr>
                <w:b w:val="0"/>
                <w:bCs w:val="0"/>
              </w:rPr>
            </w:pPr>
            <w:r w:rsidRPr="00460615">
              <w:t>Venskabsby samarbejde</w:t>
            </w:r>
          </w:p>
        </w:tc>
        <w:tc>
          <w:tcPr>
            <w:tcW w:w="3502" w:type="dxa"/>
          </w:tcPr>
          <w:p w14:paraId="7E6E3937" w14:textId="77777777" w:rsidR="00412B1D" w:rsidRDefault="00412B1D" w:rsidP="00695E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60615">
              <w:rPr>
                <w:sz w:val="20"/>
                <w:szCs w:val="20"/>
              </w:rPr>
              <w:t xml:space="preserve">Til besøg </w:t>
            </w:r>
            <w:r>
              <w:rPr>
                <w:sz w:val="20"/>
                <w:szCs w:val="20"/>
              </w:rPr>
              <w:t>af/</w:t>
            </w:r>
            <w:r w:rsidRPr="00460615">
              <w:rPr>
                <w:sz w:val="20"/>
                <w:szCs w:val="20"/>
              </w:rPr>
              <w:t xml:space="preserve">til en af kommunens venskabsbyer eller anden by i udlandet. </w:t>
            </w:r>
          </w:p>
          <w:p w14:paraId="03BEB52E" w14:textId="36587A7F" w:rsidR="00412B1D" w:rsidRPr="00460615" w:rsidRDefault="00412B1D" w:rsidP="00695E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63966E6" w14:textId="0915ACBF" w:rsidR="00412B1D" w:rsidRPr="00695E5A" w:rsidRDefault="00412B1D" w:rsidP="00695E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95E5A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november</w:t>
            </w:r>
          </w:p>
        </w:tc>
      </w:tr>
      <w:tr w:rsidR="00412B1D" w:rsidRPr="00460615" w14:paraId="0B41ABC1" w14:textId="77777777" w:rsidTr="008236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dxa"/>
            <w:shd w:val="clear" w:color="auto" w:fill="C5E0B3" w:themeFill="accent6" w:themeFillTint="66"/>
          </w:tcPr>
          <w:p w14:paraId="396BCC34" w14:textId="77777777" w:rsidR="00412B1D" w:rsidRPr="00460615" w:rsidRDefault="00412B1D" w:rsidP="003E26D4">
            <w:r w:rsidRPr="00460615">
              <w:t>Albertslund deltager</w:t>
            </w:r>
          </w:p>
        </w:tc>
        <w:tc>
          <w:tcPr>
            <w:tcW w:w="3502" w:type="dxa"/>
            <w:shd w:val="clear" w:color="auto" w:fill="C5E0B3" w:themeFill="accent6" w:themeFillTint="66"/>
          </w:tcPr>
          <w:p w14:paraId="7785B69C" w14:textId="2A1C60AB" w:rsidR="00412B1D" w:rsidRPr="00117254" w:rsidRDefault="00412B1D" w:rsidP="003E2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7254">
              <w:rPr>
                <w:color w:val="FF0000"/>
                <w:sz w:val="20"/>
                <w:szCs w:val="20"/>
              </w:rPr>
              <w:t xml:space="preserve">Nye kriterier kommer i </w:t>
            </w:r>
            <w:r w:rsidR="00F60F7C">
              <w:rPr>
                <w:color w:val="FF0000"/>
                <w:sz w:val="20"/>
                <w:szCs w:val="20"/>
              </w:rPr>
              <w:t>juni</w:t>
            </w:r>
            <w:r w:rsidRPr="00117254">
              <w:rPr>
                <w:color w:val="FF0000"/>
                <w:sz w:val="20"/>
                <w:szCs w:val="20"/>
              </w:rPr>
              <w:t xml:space="preserve">. 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5FBB8910" w14:textId="205A622A" w:rsidR="00412B1D" w:rsidRPr="00460615" w:rsidRDefault="00412B1D" w:rsidP="003E2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60615">
              <w:rPr>
                <w:sz w:val="20"/>
                <w:szCs w:val="20"/>
              </w:rPr>
              <w:t xml:space="preserve">Åbnes </w:t>
            </w:r>
            <w:r w:rsidR="006D6257">
              <w:rPr>
                <w:sz w:val="20"/>
                <w:szCs w:val="20"/>
              </w:rPr>
              <w:t>12. marts</w:t>
            </w:r>
            <w:r>
              <w:rPr>
                <w:sz w:val="20"/>
                <w:szCs w:val="20"/>
              </w:rPr>
              <w:br/>
            </w:r>
            <w:r w:rsidRPr="00695E5A">
              <w:rPr>
                <w:sz w:val="20"/>
                <w:szCs w:val="20"/>
              </w:rPr>
              <w:t>Løbende over året – sidste frist 1. december</w:t>
            </w:r>
          </w:p>
        </w:tc>
      </w:tr>
      <w:tr w:rsidR="008236C5" w:rsidRPr="00460615" w14:paraId="4E4C50CD" w14:textId="77777777" w:rsidTr="00823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dxa"/>
          </w:tcPr>
          <w:p w14:paraId="7166BB70" w14:textId="77777777" w:rsidR="008236C5" w:rsidRPr="00460615" w:rsidRDefault="008236C5" w:rsidP="008236C5">
            <w:r w:rsidRPr="00460615">
              <w:t xml:space="preserve">Tilskud til træner/ledertilskud. </w:t>
            </w:r>
          </w:p>
        </w:tc>
        <w:tc>
          <w:tcPr>
            <w:tcW w:w="3502" w:type="dxa"/>
          </w:tcPr>
          <w:p w14:paraId="766A0098" w14:textId="1D8F8485" w:rsidR="008236C5" w:rsidRDefault="008236C5" w:rsidP="00823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Foreninger kan få dækket hele eller dele af udgiften til uddannelse af trænere og ledere.</w:t>
            </w:r>
          </w:p>
          <w:p w14:paraId="48514D06" w14:textId="25B8512D" w:rsidR="008236C5" w:rsidRPr="008236C5" w:rsidRDefault="008236C5" w:rsidP="00823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</w:tcPr>
          <w:p w14:paraId="7204C408" w14:textId="1CCD7959" w:rsidR="008236C5" w:rsidRPr="00460615" w:rsidRDefault="008236C5" w:rsidP="00823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95E5A">
              <w:rPr>
                <w:sz w:val="20"/>
                <w:szCs w:val="20"/>
              </w:rPr>
              <w:t>Løbende over året – sidste frist 5. januar 2026</w:t>
            </w:r>
          </w:p>
        </w:tc>
      </w:tr>
      <w:tr w:rsidR="008236C5" w:rsidRPr="00460615" w14:paraId="5B583429" w14:textId="77777777" w:rsidTr="008236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dxa"/>
            <w:shd w:val="clear" w:color="auto" w:fill="C5E0B3" w:themeFill="accent6" w:themeFillTint="66"/>
          </w:tcPr>
          <w:p w14:paraId="60C4AE60" w14:textId="77777777" w:rsidR="008236C5" w:rsidRPr="00460615" w:rsidRDefault="008236C5" w:rsidP="008236C5">
            <w:r w:rsidRPr="00460615">
              <w:t>Medlemstilskud 0-24 år</w:t>
            </w:r>
          </w:p>
        </w:tc>
        <w:tc>
          <w:tcPr>
            <w:tcW w:w="3502" w:type="dxa"/>
            <w:shd w:val="clear" w:color="auto" w:fill="C5E0B3" w:themeFill="accent6" w:themeFillTint="66"/>
          </w:tcPr>
          <w:p w14:paraId="46B930E0" w14:textId="732F368A" w:rsidR="008236C5" w:rsidRDefault="008236C5" w:rsidP="00823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60615">
              <w:rPr>
                <w:sz w:val="20"/>
                <w:szCs w:val="20"/>
              </w:rPr>
              <w:t>Takster pr. medlem kan ses på hjemmesiden</w:t>
            </w:r>
            <w:r>
              <w:rPr>
                <w:sz w:val="20"/>
                <w:szCs w:val="20"/>
              </w:rPr>
              <w:t>.</w:t>
            </w:r>
          </w:p>
          <w:p w14:paraId="746273E9" w14:textId="77777777" w:rsidR="008236C5" w:rsidRPr="00460615" w:rsidRDefault="008236C5" w:rsidP="00823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C5E0B3" w:themeFill="accent6" w:themeFillTint="66"/>
          </w:tcPr>
          <w:p w14:paraId="0005A616" w14:textId="35900BFB" w:rsidR="008236C5" w:rsidRPr="00460615" w:rsidRDefault="008236C5" w:rsidP="00823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60615">
              <w:rPr>
                <w:sz w:val="20"/>
                <w:szCs w:val="20"/>
              </w:rPr>
              <w:t xml:space="preserve">Kan søges </w:t>
            </w:r>
            <w:r>
              <w:rPr>
                <w:sz w:val="20"/>
                <w:szCs w:val="20"/>
              </w:rPr>
              <w:t>i perioden 1. – 31. oktober</w:t>
            </w:r>
          </w:p>
        </w:tc>
      </w:tr>
      <w:tr w:rsidR="008236C5" w:rsidRPr="00460615" w14:paraId="0832A93A" w14:textId="77777777" w:rsidTr="00823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dxa"/>
          </w:tcPr>
          <w:p w14:paraId="61D5EEB8" w14:textId="77777777" w:rsidR="008236C5" w:rsidRPr="00460615" w:rsidRDefault="008236C5" w:rsidP="008236C5">
            <w:r w:rsidRPr="00460615">
              <w:t>Medlemstilskud 65+</w:t>
            </w:r>
          </w:p>
        </w:tc>
        <w:tc>
          <w:tcPr>
            <w:tcW w:w="3502" w:type="dxa"/>
          </w:tcPr>
          <w:p w14:paraId="6DB0A0E7" w14:textId="2C19C1DE" w:rsidR="008236C5" w:rsidRDefault="008236C5" w:rsidP="00823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60615">
              <w:rPr>
                <w:sz w:val="20"/>
                <w:szCs w:val="20"/>
              </w:rPr>
              <w:t>Takster pr. medlem kan ses på hjemmesiden</w:t>
            </w:r>
            <w:r>
              <w:rPr>
                <w:sz w:val="20"/>
                <w:szCs w:val="20"/>
              </w:rPr>
              <w:t>.</w:t>
            </w:r>
          </w:p>
          <w:p w14:paraId="67340346" w14:textId="77777777" w:rsidR="008236C5" w:rsidRPr="00460615" w:rsidRDefault="008236C5" w:rsidP="00823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16E8CFD" w14:textId="1BE91E79" w:rsidR="008236C5" w:rsidRPr="00460615" w:rsidRDefault="008236C5" w:rsidP="00823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60615">
              <w:rPr>
                <w:sz w:val="20"/>
                <w:szCs w:val="20"/>
              </w:rPr>
              <w:t xml:space="preserve">Kan søges </w:t>
            </w:r>
            <w:r>
              <w:rPr>
                <w:sz w:val="20"/>
                <w:szCs w:val="20"/>
              </w:rPr>
              <w:t>i perioden 1. – 31. oktober</w:t>
            </w:r>
          </w:p>
        </w:tc>
      </w:tr>
      <w:tr w:rsidR="008236C5" w:rsidRPr="00460615" w14:paraId="074D5EEF" w14:textId="77777777" w:rsidTr="008236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dxa"/>
            <w:shd w:val="clear" w:color="auto" w:fill="C5E0B3" w:themeFill="accent6" w:themeFillTint="66"/>
          </w:tcPr>
          <w:p w14:paraId="1A92BE16" w14:textId="77777777" w:rsidR="008236C5" w:rsidRPr="00460615" w:rsidRDefault="008236C5" w:rsidP="008236C5">
            <w:r w:rsidRPr="00460615">
              <w:t>Den fælles kommunale handicap- og idrætspulje</w:t>
            </w:r>
          </w:p>
        </w:tc>
        <w:tc>
          <w:tcPr>
            <w:tcW w:w="3502" w:type="dxa"/>
            <w:shd w:val="clear" w:color="auto" w:fill="C5E0B3" w:themeFill="accent6" w:themeFillTint="66"/>
          </w:tcPr>
          <w:p w14:paraId="09F13E3D" w14:textId="77777777" w:rsidR="008236C5" w:rsidRDefault="008236C5" w:rsidP="00823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60615">
              <w:rPr>
                <w:sz w:val="20"/>
                <w:szCs w:val="20"/>
              </w:rPr>
              <w:t xml:space="preserve">Et tværkommunalt samarbejde. Puljen kan søges til opstart af initiativer for børn og unge med særlige udfordringer. </w:t>
            </w:r>
          </w:p>
          <w:p w14:paraId="453FDE86" w14:textId="2746C8DC" w:rsidR="008236C5" w:rsidRPr="00460615" w:rsidRDefault="008236C5" w:rsidP="00823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C5E0B3" w:themeFill="accent6" w:themeFillTint="66"/>
          </w:tcPr>
          <w:p w14:paraId="3E489C50" w14:textId="77777777" w:rsidR="008236C5" w:rsidRPr="00460615" w:rsidRDefault="008236C5" w:rsidP="00823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60615">
              <w:rPr>
                <w:sz w:val="20"/>
                <w:szCs w:val="20"/>
              </w:rPr>
              <w:t xml:space="preserve">Løbende </w:t>
            </w:r>
          </w:p>
        </w:tc>
      </w:tr>
      <w:tr w:rsidR="008236C5" w:rsidRPr="00460615" w14:paraId="1ACC4C55" w14:textId="77777777" w:rsidTr="00823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dxa"/>
          </w:tcPr>
          <w:p w14:paraId="3E3F9F4A" w14:textId="77777777" w:rsidR="008236C5" w:rsidRPr="00460615" w:rsidRDefault="008236C5" w:rsidP="008236C5">
            <w:r w:rsidRPr="00460615">
              <w:t xml:space="preserve">Lokaletilskud </w:t>
            </w:r>
          </w:p>
        </w:tc>
        <w:tc>
          <w:tcPr>
            <w:tcW w:w="3502" w:type="dxa"/>
          </w:tcPr>
          <w:p w14:paraId="5B7E8444" w14:textId="58ECA2ED" w:rsidR="008236C5" w:rsidRDefault="008236C5" w:rsidP="00823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60615">
              <w:rPr>
                <w:sz w:val="20"/>
                <w:szCs w:val="20"/>
              </w:rPr>
              <w:t xml:space="preserve">Hvis ikke Albertslund råder over </w:t>
            </w:r>
            <w:r>
              <w:rPr>
                <w:sz w:val="20"/>
                <w:szCs w:val="20"/>
              </w:rPr>
              <w:t>egnede</w:t>
            </w:r>
            <w:r w:rsidRPr="00460615">
              <w:rPr>
                <w:sz w:val="20"/>
                <w:szCs w:val="20"/>
              </w:rPr>
              <w:t xml:space="preserve"> lokaler, kan der søges tilskud til udgifterne.</w:t>
            </w:r>
          </w:p>
          <w:p w14:paraId="78026AAF" w14:textId="44800118" w:rsidR="008236C5" w:rsidRPr="00460615" w:rsidRDefault="008236C5" w:rsidP="00823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FC3C48C" w14:textId="6D1195E9" w:rsidR="008236C5" w:rsidRPr="00460615" w:rsidRDefault="008236C5" w:rsidP="00823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95E5A">
              <w:rPr>
                <w:sz w:val="20"/>
                <w:szCs w:val="20"/>
              </w:rPr>
              <w:t>Løbende over året – sidste frist 5. januar 2026</w:t>
            </w:r>
          </w:p>
        </w:tc>
      </w:tr>
      <w:tr w:rsidR="008236C5" w:rsidRPr="00460615" w14:paraId="023D8AAB" w14:textId="77777777" w:rsidTr="008236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dxa"/>
            <w:shd w:val="clear" w:color="auto" w:fill="C5E0B3" w:themeFill="accent6" w:themeFillTint="66"/>
          </w:tcPr>
          <w:p w14:paraId="2A990636" w14:textId="77777777" w:rsidR="008236C5" w:rsidRPr="00460615" w:rsidRDefault="008236C5" w:rsidP="008236C5">
            <w:r w:rsidRPr="00460615">
              <w:t xml:space="preserve">Elitetilskud </w:t>
            </w:r>
          </w:p>
        </w:tc>
        <w:tc>
          <w:tcPr>
            <w:tcW w:w="3502" w:type="dxa"/>
            <w:shd w:val="clear" w:color="auto" w:fill="C5E0B3" w:themeFill="accent6" w:themeFillTint="66"/>
          </w:tcPr>
          <w:p w14:paraId="4B901B56" w14:textId="77777777" w:rsidR="008236C5" w:rsidRPr="00460615" w:rsidRDefault="008236C5" w:rsidP="00823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60615">
              <w:rPr>
                <w:sz w:val="20"/>
                <w:szCs w:val="20"/>
              </w:rPr>
              <w:t xml:space="preserve">Kan søges af individuelle (maks. 20.000 kr.) eller hold (maks. 50.000 kr.) på højeste nationale niveau. 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72758449" w14:textId="77777777" w:rsidR="008236C5" w:rsidRDefault="008236C5" w:rsidP="00823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60615">
              <w:rPr>
                <w:sz w:val="20"/>
                <w:szCs w:val="20"/>
              </w:rPr>
              <w:t xml:space="preserve">Løbende. </w:t>
            </w:r>
          </w:p>
          <w:p w14:paraId="2160E0C1" w14:textId="6451F7A4" w:rsidR="008236C5" w:rsidRPr="00460615" w:rsidRDefault="008236C5" w:rsidP="00823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95E5A">
              <w:rPr>
                <w:sz w:val="20"/>
                <w:szCs w:val="20"/>
              </w:rPr>
              <w:t>Senest 25. september</w:t>
            </w:r>
          </w:p>
        </w:tc>
      </w:tr>
    </w:tbl>
    <w:p w14:paraId="04A249B6" w14:textId="4DD28EFA" w:rsidR="00695E5A" w:rsidRPr="008236C5" w:rsidRDefault="008236C5" w:rsidP="008236C5">
      <w:pPr>
        <w:jc w:val="center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</w:rPr>
        <w:br/>
      </w:r>
      <w:r w:rsidR="00695E5A" w:rsidRPr="000F59FD">
        <w:rPr>
          <w:rFonts w:ascii="Arial" w:hAnsi="Arial" w:cs="Arial"/>
          <w:sz w:val="24"/>
          <w:szCs w:val="24"/>
        </w:rPr>
        <w:t xml:space="preserve">Læs mere på </w:t>
      </w:r>
      <w:hyperlink r:id="rId12" w:anchor="tab56?activeTab=1" w:history="1">
        <w:r w:rsidR="00695E5A" w:rsidRPr="000F59FD">
          <w:rPr>
            <w:rStyle w:val="Hyperlink"/>
            <w:rFonts w:ascii="Arial" w:hAnsi="Arial" w:cs="Arial"/>
            <w:sz w:val="24"/>
            <w:szCs w:val="24"/>
          </w:rPr>
          <w:t>Albertslund Kommunes hjemmeside om puljer og tilskud</w:t>
        </w:r>
      </w:hyperlink>
    </w:p>
    <w:p w14:paraId="4BFECC81" w14:textId="30219EB3" w:rsidR="00695E5A" w:rsidRPr="008236C5" w:rsidRDefault="008236C5" w:rsidP="00540CC0">
      <w:pPr>
        <w:jc w:val="center"/>
        <w:rPr>
          <w:b/>
          <w:bCs/>
        </w:rPr>
      </w:pPr>
      <w:r w:rsidRPr="008236C5">
        <w:rPr>
          <w:b/>
          <w:bCs/>
          <w:noProof/>
        </w:rPr>
        <w:drawing>
          <wp:anchor distT="0" distB="0" distL="114300" distR="114300" simplePos="0" relativeHeight="251663360" behindDoc="1" locked="0" layoutInCell="1" allowOverlap="1" wp14:anchorId="3C02F391" wp14:editId="46F05357">
            <wp:simplePos x="0" y="0"/>
            <wp:positionH relativeFrom="margin">
              <wp:posOffset>310515</wp:posOffset>
            </wp:positionH>
            <wp:positionV relativeFrom="paragraph">
              <wp:posOffset>342265</wp:posOffset>
            </wp:positionV>
            <wp:extent cx="6120130" cy="929005"/>
            <wp:effectExtent l="0" t="0" r="0" b="4445"/>
            <wp:wrapNone/>
            <wp:docPr id="621593454" name="Billede 621593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29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5E5A" w:rsidRPr="008236C5">
        <w:rPr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107D8B5A" wp14:editId="780474DE">
            <wp:simplePos x="0" y="0"/>
            <wp:positionH relativeFrom="margin">
              <wp:align>center</wp:align>
            </wp:positionH>
            <wp:positionV relativeFrom="paragraph">
              <wp:posOffset>8343900</wp:posOffset>
            </wp:positionV>
            <wp:extent cx="6120130" cy="929005"/>
            <wp:effectExtent l="0" t="0" r="0" b="4445"/>
            <wp:wrapNone/>
            <wp:docPr id="73667133" name="Billede 73667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29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36C5">
        <w:rPr>
          <w:b/>
          <w:bCs/>
        </w:rPr>
        <w:t>Her kan du læse om kriterier, hvem der kan søge og hvordan.</w:t>
      </w:r>
    </w:p>
    <w:sectPr w:rsidR="00695E5A" w:rsidRPr="008236C5" w:rsidSect="00612A55">
      <w:headerReference w:type="default" r:id="rId13"/>
      <w:pgSz w:w="11906" w:h="16838"/>
      <w:pgMar w:top="284" w:right="720" w:bottom="28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5A135" w14:textId="77777777" w:rsidR="00FB627B" w:rsidRDefault="00FB627B" w:rsidP="000F59FD">
      <w:pPr>
        <w:spacing w:after="0" w:line="240" w:lineRule="auto"/>
      </w:pPr>
      <w:r>
        <w:separator/>
      </w:r>
    </w:p>
  </w:endnote>
  <w:endnote w:type="continuationSeparator" w:id="0">
    <w:p w14:paraId="4EC1EA72" w14:textId="77777777" w:rsidR="00FB627B" w:rsidRDefault="00FB627B" w:rsidP="000F5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16B39" w14:textId="77777777" w:rsidR="00FB627B" w:rsidRDefault="00FB627B" w:rsidP="000F59FD">
      <w:pPr>
        <w:spacing w:after="0" w:line="240" w:lineRule="auto"/>
      </w:pPr>
      <w:r>
        <w:separator/>
      </w:r>
    </w:p>
  </w:footnote>
  <w:footnote w:type="continuationSeparator" w:id="0">
    <w:p w14:paraId="4454D6DB" w14:textId="77777777" w:rsidR="00FB627B" w:rsidRDefault="00FB627B" w:rsidP="000F5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9E4CD" w14:textId="77777777" w:rsidR="000F59FD" w:rsidRDefault="000F59F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F0D95"/>
    <w:multiLevelType w:val="hybridMultilevel"/>
    <w:tmpl w:val="D6AAF75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919BA"/>
    <w:multiLevelType w:val="hybridMultilevel"/>
    <w:tmpl w:val="CE12346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07ADC"/>
    <w:multiLevelType w:val="hybridMultilevel"/>
    <w:tmpl w:val="6F268A0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01360"/>
    <w:multiLevelType w:val="hybridMultilevel"/>
    <w:tmpl w:val="E7A0818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D5E2F"/>
    <w:multiLevelType w:val="hybridMultilevel"/>
    <w:tmpl w:val="138E7BA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10F0B"/>
    <w:multiLevelType w:val="hybridMultilevel"/>
    <w:tmpl w:val="188863E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579DF"/>
    <w:multiLevelType w:val="hybridMultilevel"/>
    <w:tmpl w:val="3D206CA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8B7213"/>
    <w:multiLevelType w:val="hybridMultilevel"/>
    <w:tmpl w:val="A71C619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13A95"/>
    <w:multiLevelType w:val="hybridMultilevel"/>
    <w:tmpl w:val="F01AB74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E2E92"/>
    <w:multiLevelType w:val="hybridMultilevel"/>
    <w:tmpl w:val="2902921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781316"/>
    <w:multiLevelType w:val="hybridMultilevel"/>
    <w:tmpl w:val="A85A22C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741D77"/>
    <w:multiLevelType w:val="hybridMultilevel"/>
    <w:tmpl w:val="79EAA6E6"/>
    <w:lvl w:ilvl="0" w:tplc="4A1EE5F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2C5D92"/>
    <w:multiLevelType w:val="hybridMultilevel"/>
    <w:tmpl w:val="FD0A01D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492060"/>
    <w:multiLevelType w:val="hybridMultilevel"/>
    <w:tmpl w:val="825C8FC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1366227">
    <w:abstractNumId w:val="10"/>
  </w:num>
  <w:num w:numId="2" w16cid:durableId="980963203">
    <w:abstractNumId w:val="9"/>
  </w:num>
  <w:num w:numId="3" w16cid:durableId="694768144">
    <w:abstractNumId w:val="12"/>
  </w:num>
  <w:num w:numId="4" w16cid:durableId="166412388">
    <w:abstractNumId w:val="8"/>
  </w:num>
  <w:num w:numId="5" w16cid:durableId="1511333773">
    <w:abstractNumId w:val="11"/>
  </w:num>
  <w:num w:numId="6" w16cid:durableId="337385365">
    <w:abstractNumId w:val="7"/>
  </w:num>
  <w:num w:numId="7" w16cid:durableId="1174417850">
    <w:abstractNumId w:val="1"/>
  </w:num>
  <w:num w:numId="8" w16cid:durableId="1631784380">
    <w:abstractNumId w:val="6"/>
  </w:num>
  <w:num w:numId="9" w16cid:durableId="1128814035">
    <w:abstractNumId w:val="2"/>
  </w:num>
  <w:num w:numId="10" w16cid:durableId="1945452494">
    <w:abstractNumId w:val="3"/>
  </w:num>
  <w:num w:numId="11" w16cid:durableId="970400447">
    <w:abstractNumId w:val="13"/>
  </w:num>
  <w:num w:numId="12" w16cid:durableId="542517634">
    <w:abstractNumId w:val="5"/>
  </w:num>
  <w:num w:numId="13" w16cid:durableId="1498767969">
    <w:abstractNumId w:val="0"/>
  </w:num>
  <w:num w:numId="14" w16cid:durableId="20935058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reatededByCloudConnector" w:val="jdVW2FK8uI0YHzTHPTEY1w=="/>
    <w:docVar w:name="Encrypted_SBSSYSData_KladdeEmne" w:val="waTqAAPH3+PG/2T75dJftdl6K0Q6qZLInwWgicxfCt0="/>
    <w:docVar w:name="Encrypted_SBSSYSData_SagAnsaettelsessted" w:val="NWL5MJtIBaPBXBoFaI1GOsOUPbi4chlmiyDa9j5zmuk="/>
    <w:docVar w:name="Encrypted_SBSSYSData_SagBehandlerNavn" w:val="7zBeIjxpCKVVziz/ZJqD0Q=="/>
    <w:docVar w:name="Encrypted_SBSSYSData_SagID" w:val="fcv9E+6aeYyKroHNNr+Y8w=="/>
    <w:docVar w:name="Encrypted_SBSSYSData_SagNummer" w:val="upOe5fjVPDpD9ABAd4oUC/z6Wwhh37v2B4w8QAkn6NU="/>
    <w:docVar w:name="Encrypted_SBSSYSData_SagTitel" w:val="waTqAAPH3+PG/2T75dJftdl6K0Q6qZLInwWgicxfCt0="/>
    <w:docVar w:name="Encrypted_SbsysQueryParameter_ActionType" w:val="+L5FpbW5+CYsuhremmpIMg=="/>
    <w:docVar w:name="Encrypted_SbsysQueryParameter_Kladde.Navn" w:val="waTqAAPH3+PG/2T75dJftdl6K0Q6qZLInwWgicxfCt0="/>
    <w:docVar w:name="Encrypted_SbsysQueryParameter_Kladde.SagID" w:val="fcv9E+6aeYyKroHNNr+Y8w=="/>
    <w:docVar w:name="Encrypted_SbsysQueryParameter_Token.Exp" w:val="aD/2nLTXo4iWVeWtf2poOg=="/>
    <w:docVar w:name="Encrypted_SbsysQueryParameter_Token.RefreshPwd" w:val="cBsnhOaCtQF67ZGrCZxgBODWTQA8dFZRpbAuv5ceBOnHlCOc/nGHWU+AARSKBNih"/>
    <w:docVar w:name="Encrypted_SbsysQueryParameter_Token.RefreshToken" w:val="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"/>
    <w:docVar w:name="Encrypted_SbsysQueryParameter_Token.RefreshUrl" w:val="PCi1o22u0kAwdYAi9UARFePXuStZPWMS7CZg7sLry+cUsPaAISWv15cxkl8c/xD4zXfYJXs3tw9e9pbK26H9R5ZcRlW/YszaUJfg7v48TiEhSgcUCLBMXD8BvbE+aT9a"/>
    <w:docVar w:name="Encrypted_SbsysQueryParameter_Token.RefreshUser" w:val="qppdQQ5Mmy5BfYYBTM68PAQuV56TjfSYjBP4hcKMORs="/>
    <w:docVar w:name="Encrypted_SbsysQueryParameter_Token.Token" w:val="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"/>
    <w:docVar w:name="Encrypted_SbsysQueryParameter_Urls.Filcheckind" w:val="o1Da6z7UCqvO3qvDQMht3or4uUOtr18orwXzLihkbp8DJ2ccM/LpLV5+xdMIM/08+OtqRk8UA/pI4HHaMCYyVQ=="/>
    <w:docVar w:name="Encrypted_SbsysQueryParameter_Urls.Filcheckud" w:val="o1Da6z7UCqvO3qvDQMht3or4uUOtr18orwXzLihkbp8DJ2ccM/LpLV5+xdMIM/082SSBvuAjhcp5ggDPay37NZySuJdgp4BF63dZI2sv+Mc="/>
    <w:docVar w:name="Encrypted_SbsysQueryParameter_Urls.Fortrydcheckud" w:val="o1Da6z7UCqvO3qvDQMht3or4uUOtr18orwXzLihkbp8DJ2ccM/LpLV5+xdMIM/082SSBvuAjhcp5ggDPay37NV5EwM4dpLP3ocHeQgLByfY="/>
    <w:docVar w:name="Encrypted_SbsysQueryParameter_Urls.KladdeData" w:val="o1Da6z7UCqvO3qvDQMht3or4uUOtr18orwXzLihkbp8DJ2ccM/LpLV5+xdMIM/08u5vlaD8HUQaW67WyYBYRCQ=="/>
    <w:docVar w:name="Encrypted_SbsysQueryParameter_Urls.Redirect" w:val="PCi1o22u0kAwdYAi9UARFePXuStZPWMS7CZg7sLry+edBcYA4ks0HfWZU4lyvQmd15a4G1Qh4fTNsDRW4J4YsQ=="/>
    <w:docVar w:name="Encrypted_SbsysQueryParameter_Urls.Sag" w:val="o1Da6z7UCqvO3qvDQMht3or4uUOtr18orwXzLihkbp+V5J02oLE7MH1r2e2l7FpMJNHG5Ybepv5pWPf7h7QbEw=="/>
    <w:docVar w:name="IntegrationType" w:val="SBSYSWeb"/>
  </w:docVars>
  <w:rsids>
    <w:rsidRoot w:val="00974118"/>
    <w:rsid w:val="000A0B93"/>
    <w:rsid w:val="000B4C8D"/>
    <w:rsid w:val="000E18EA"/>
    <w:rsid w:val="000F59FD"/>
    <w:rsid w:val="00117254"/>
    <w:rsid w:val="00187F9D"/>
    <w:rsid w:val="0023124F"/>
    <w:rsid w:val="002B0B80"/>
    <w:rsid w:val="002B462F"/>
    <w:rsid w:val="003352EB"/>
    <w:rsid w:val="003A65F1"/>
    <w:rsid w:val="003B3ED7"/>
    <w:rsid w:val="003B4A56"/>
    <w:rsid w:val="003B7E87"/>
    <w:rsid w:val="00412B1D"/>
    <w:rsid w:val="004C2F32"/>
    <w:rsid w:val="00500966"/>
    <w:rsid w:val="005178BE"/>
    <w:rsid w:val="00540CC0"/>
    <w:rsid w:val="005577CB"/>
    <w:rsid w:val="005A72AD"/>
    <w:rsid w:val="005B5F5D"/>
    <w:rsid w:val="00612A55"/>
    <w:rsid w:val="00695E5A"/>
    <w:rsid w:val="006D6257"/>
    <w:rsid w:val="00754775"/>
    <w:rsid w:val="00762940"/>
    <w:rsid w:val="008236C5"/>
    <w:rsid w:val="009515D3"/>
    <w:rsid w:val="00974118"/>
    <w:rsid w:val="00AD5868"/>
    <w:rsid w:val="00BC13EC"/>
    <w:rsid w:val="00BC6D6B"/>
    <w:rsid w:val="00BF25E6"/>
    <w:rsid w:val="00C618EE"/>
    <w:rsid w:val="00C64792"/>
    <w:rsid w:val="00C875E7"/>
    <w:rsid w:val="00CF0848"/>
    <w:rsid w:val="00D16ACD"/>
    <w:rsid w:val="00E35CE7"/>
    <w:rsid w:val="00EA495B"/>
    <w:rsid w:val="00EE2097"/>
    <w:rsid w:val="00F33B2B"/>
    <w:rsid w:val="00F60F7C"/>
    <w:rsid w:val="00F964B4"/>
    <w:rsid w:val="00FB627B"/>
    <w:rsid w:val="00FC5CD3"/>
    <w:rsid w:val="00FD1A1B"/>
    <w:rsid w:val="00FD1B06"/>
    <w:rsid w:val="00FE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7E7EEE"/>
  <w15:chartTrackingRefBased/>
  <w15:docId w15:val="{9FAC6E09-3662-4006-BE44-8CB1DD9D7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974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974118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5178BE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178BE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0F59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F59FD"/>
  </w:style>
  <w:style w:type="paragraph" w:styleId="Sidefod">
    <w:name w:val="footer"/>
    <w:basedOn w:val="Normal"/>
    <w:link w:val="SidefodTegn"/>
    <w:uiPriority w:val="99"/>
    <w:unhideWhenUsed/>
    <w:rsid w:val="000F59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F59FD"/>
  </w:style>
  <w:style w:type="character" w:styleId="BesgtLink">
    <w:name w:val="FollowedHyperlink"/>
    <w:basedOn w:val="Standardskrifttypeiafsnit"/>
    <w:uiPriority w:val="99"/>
    <w:semiHidden/>
    <w:unhideWhenUsed/>
    <w:rsid w:val="00EA495B"/>
    <w:rPr>
      <w:color w:val="954F72" w:themeColor="followedHyperlink"/>
      <w:u w:val="single"/>
    </w:rPr>
  </w:style>
  <w:style w:type="table" w:styleId="Gittertabel2-farve1">
    <w:name w:val="Grid Table 2 Accent 1"/>
    <w:basedOn w:val="Tabel-Normal"/>
    <w:uiPriority w:val="47"/>
    <w:rsid w:val="00695E5A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lbertslund.dk/kultur-og-friti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albertslund.dk/kultur-og-friti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5C8326AC50384CB354C07C32A4168F" ma:contentTypeVersion="12" ma:contentTypeDescription="Create a new document." ma:contentTypeScope="" ma:versionID="1fd00c54470f0ccbc114465418c3a505">
  <xsd:schema xmlns:xsd="http://www.w3.org/2001/XMLSchema" xmlns:xs="http://www.w3.org/2001/XMLSchema" xmlns:p="http://schemas.microsoft.com/office/2006/metadata/properties" xmlns:ns3="41d27be2-dd75-4b12-be1d-cbabde4ff185" targetNamespace="http://schemas.microsoft.com/office/2006/metadata/properties" ma:root="true" ma:fieldsID="467c7608447fdc55203f7dd1c1c6ecf3" ns3:_="">
    <xsd:import namespace="41d27be2-dd75-4b12-be1d-cbabde4ff1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27be2-dd75-4b12-be1d-cbabde4ff1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1d27be2-dd75-4b12-be1d-cbabde4ff185" xsi:nil="true"/>
  </documentManagement>
</p:properties>
</file>

<file path=customXml/itemProps1.xml><?xml version="1.0" encoding="utf-8"?>
<ds:datastoreItem xmlns:ds="http://schemas.openxmlformats.org/officeDocument/2006/customXml" ds:itemID="{99190B71-6608-46DC-89E7-88F6DE19C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27be2-dd75-4b12-be1d-cbabde4ff1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2F3706-3A55-4803-98F6-D929A459A3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540B32-5A0E-49B5-8804-4A7C9AB44914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1d27be2-dd75-4b12-be1d-cbabde4ff185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3510</Characters>
  <Application>Microsoft Office Word</Application>
  <DocSecurity>4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Albertslund Kommune</Company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Kofoed</dc:creator>
  <cp:keywords/>
  <dc:description/>
  <cp:lastModifiedBy>Thor Juul Storgaard</cp:lastModifiedBy>
  <cp:revision>2</cp:revision>
  <dcterms:created xsi:type="dcterms:W3CDTF">2025-04-10T08:57:00Z</dcterms:created>
  <dcterms:modified xsi:type="dcterms:W3CDTF">2025-04-10T08:57:00Z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0x010100C85C8326AC50384CB354C07C32A4168F</vt:lpwstr>
  </property>
</Properties>
</file>